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8A" w:rsidRDefault="00A77A45">
      <w:pPr>
        <w:rPr>
          <w:lang w:val="tt-RU"/>
        </w:rPr>
      </w:pPr>
      <w:r>
        <w:rPr>
          <w:lang w:val="tt-RU"/>
        </w:rPr>
        <w:t>Районкуләм “</w:t>
      </w:r>
      <w:r w:rsidR="00A871F2">
        <w:rPr>
          <w:lang w:val="tt-RU"/>
        </w:rPr>
        <w:t xml:space="preserve">Татар кызы </w:t>
      </w:r>
      <w:r>
        <w:rPr>
          <w:lang w:val="tt-RU"/>
        </w:rPr>
        <w:t>-2021”конкурсында бакчабыздан Ганеева Гөлинә катнашты.Бик матур чыгыш ясап,1 нче урынны яулады.Афәрин Гөлинә!Киләчәктә дә уңышлар телибез</w:t>
      </w:r>
    </w:p>
    <w:p w:rsidR="00A871F2" w:rsidRDefault="00A871F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695700" cy="4191000"/>
            <wp:effectExtent l="0" t="0" r="0" b="0"/>
            <wp:docPr id="1" name="Рисунок 1" descr="I:\Documents and Settings\Admin\Рабочий стол\Копия фото\татар кыз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Admin\Рабочий стол\Копия фото\татар кыз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184" r="38136"/>
                    <a:stretch/>
                  </pic:blipFill>
                  <pic:spPr bwMode="auto">
                    <a:xfrm>
                      <a:off x="0" y="0"/>
                      <a:ext cx="3693727" cy="41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71F2" w:rsidRDefault="00A871F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857750" cy="4610100"/>
            <wp:effectExtent l="0" t="0" r="0" b="0"/>
            <wp:docPr id="3" name="Рисунок 3" descr="I:\Documents and Settings\Admin\Рабочий стол\Копия фото\татар кызы гол узе ген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ocuments and Settings\Admin\Рабочий стол\Копия фото\татар кызы гол узе генэ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46" t="3365" b="7933"/>
                    <a:stretch/>
                  </pic:blipFill>
                  <pic:spPr bwMode="auto">
                    <a:xfrm>
                      <a:off x="0" y="0"/>
                      <a:ext cx="4855156" cy="46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71F2" w:rsidRPr="00A871F2" w:rsidRDefault="00A871F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14950" cy="6305550"/>
            <wp:effectExtent l="0" t="0" r="0" b="0"/>
            <wp:docPr id="2" name="Рисунок 2" descr="I:\Documents and Settings\Admin\Рабочий стол\Копия фото\татар кызы арча голин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Admin\Рабочий стол\Копия фото\татар кызы арча голинэ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77" b="20433"/>
                    <a:stretch/>
                  </pic:blipFill>
                  <pic:spPr bwMode="auto">
                    <a:xfrm>
                      <a:off x="0" y="0"/>
                      <a:ext cx="5312111" cy="630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A871F2" w:rsidRPr="00A871F2" w:rsidSect="00A871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788"/>
    <w:rsid w:val="001C0B4E"/>
    <w:rsid w:val="00A77A45"/>
    <w:rsid w:val="00A871F2"/>
    <w:rsid w:val="00C84788"/>
    <w:rsid w:val="00CA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Fania</cp:lastModifiedBy>
  <cp:revision>4</cp:revision>
  <dcterms:created xsi:type="dcterms:W3CDTF">2021-04-26T14:52:00Z</dcterms:created>
  <dcterms:modified xsi:type="dcterms:W3CDTF">2021-04-26T18:31:00Z</dcterms:modified>
</cp:coreProperties>
</file>